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2A7D" w14:textId="77777777" w:rsidR="00C264EC" w:rsidRDefault="00C264EC" w:rsidP="00C264EC">
      <w:p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ED263A">
        <w:rPr>
          <w:rFonts w:ascii="Sylfaen" w:eastAsia="Times New Roman" w:hAnsi="Sylfaen" w:cs="Times New Roman"/>
          <w:b/>
          <w:bCs/>
          <w:color w:val="000000"/>
        </w:rPr>
        <w:t>საქართველოს ტექნიკური უნივერსიტეტის საქართველოს სახელმწიფო ენების კულტურული დაცვისა და ტექნოლოგიური განვითარების სამეცნიერო-კვლევითი ინსტიტუტის სამეცნიერო საბჭო აცხადებს 2025 წლის 19 დეკემბრის ღია კონკურს</w:t>
      </w:r>
      <w:r>
        <w:rPr>
          <w:rFonts w:ascii="Sylfaen" w:eastAsia="Times New Roman" w:hAnsi="Sylfaen" w:cs="Times New Roman"/>
          <w:b/>
          <w:bCs/>
          <w:color w:val="000000"/>
        </w:rPr>
        <w:t>ი</w:t>
      </w:r>
      <w:r w:rsidRPr="00ED263A">
        <w:rPr>
          <w:rFonts w:ascii="Sylfaen" w:eastAsia="Times New Roman" w:hAnsi="Sylfaen" w:cs="Times New Roman"/>
          <w:b/>
          <w:bCs/>
          <w:color w:val="000000"/>
        </w:rPr>
        <w:t>ს  პირველად შედეგებს:</w:t>
      </w:r>
    </w:p>
    <w:p w14:paraId="72D8F37F" w14:textId="77777777" w:rsidR="00C264EC" w:rsidRDefault="00C264EC" w:rsidP="00C264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ED263A">
        <w:rPr>
          <w:rFonts w:ascii="Sylfaen" w:eastAsia="Times New Roman" w:hAnsi="Sylfaen" w:cs="Times New Roman"/>
          <w:b/>
          <w:bCs/>
          <w:color w:val="000000"/>
        </w:rPr>
        <w:t xml:space="preserve">2025 წლის 19 დეკემბრის ღია კონკურსის შედეგად ინსტიტუტის დირექტორის პოზიციაზე არჩეულ იქნა </w:t>
      </w:r>
      <w:r>
        <w:rPr>
          <w:rFonts w:ascii="Sylfaen" w:eastAsia="Times New Roman" w:hAnsi="Sylfaen" w:cs="Times New Roman"/>
          <w:b/>
          <w:bCs/>
          <w:color w:val="000000"/>
        </w:rPr>
        <w:t xml:space="preserve">ამჟამად ამავე ინსტიტუტის დირექტორის მოვალეობის შემსრულებელი </w:t>
      </w:r>
      <w:r w:rsidRPr="00ED263A">
        <w:rPr>
          <w:rFonts w:ascii="Sylfaen" w:eastAsia="Times New Roman" w:hAnsi="Sylfaen" w:cs="Times New Roman"/>
          <w:b/>
          <w:bCs/>
          <w:color w:val="000000"/>
        </w:rPr>
        <w:t>კონსტანტინე ფხაკაძე;</w:t>
      </w:r>
    </w:p>
    <w:p w14:paraId="0802332B" w14:textId="77777777" w:rsidR="00C264EC" w:rsidRPr="00ED263A" w:rsidRDefault="00C264EC" w:rsidP="00C264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ED263A">
        <w:rPr>
          <w:rFonts w:ascii="Sylfaen" w:eastAsia="Times New Roman" w:hAnsi="Sylfaen" w:cs="Times New Roman"/>
          <w:b/>
          <w:bCs/>
          <w:color w:val="000000"/>
        </w:rPr>
        <w:t xml:space="preserve">2025 წლის 19 დეკემბრის ღია კონკურსის შედეგად ინსტიტუტის </w:t>
      </w:r>
      <w:r w:rsidRPr="00ED263A">
        <w:rPr>
          <w:rFonts w:ascii="Sylfaen" w:eastAsia="Times New Roman" w:hAnsi="Sylfaen" w:cs="Arial"/>
          <w:b/>
          <w:bCs/>
        </w:rPr>
        <w:t>ქართული და  აფხაზური ენობრივი რესურსებისა და ტექნოლოგიების ლაბორატორიის ხელმძღვანელის პოზიციაზე არჩეულ იქნა</w:t>
      </w:r>
      <w:r>
        <w:rPr>
          <w:rFonts w:ascii="Sylfaen" w:eastAsia="Times New Roman" w:hAnsi="Sylfaen" w:cs="Arial"/>
          <w:b/>
          <w:bCs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</w:rPr>
        <w:t>ამჟამად ამავე ლაბორატორიის ხელმძღვანელის მოვალეობის შემსრულებელი</w:t>
      </w:r>
      <w:r w:rsidRPr="00ED263A">
        <w:rPr>
          <w:rFonts w:ascii="Sylfaen" w:eastAsia="Times New Roman" w:hAnsi="Sylfaen" w:cs="Arial"/>
          <w:b/>
          <w:bCs/>
        </w:rPr>
        <w:t xml:space="preserve"> შალვა მალიძე</w:t>
      </w:r>
      <w:r>
        <w:rPr>
          <w:rFonts w:ascii="Sylfaen" w:eastAsia="Times New Roman" w:hAnsi="Sylfaen" w:cs="Arial"/>
          <w:b/>
          <w:bCs/>
        </w:rPr>
        <w:t>.</w:t>
      </w:r>
    </w:p>
    <w:p w14:paraId="5771BEFA" w14:textId="77777777" w:rsidR="00C264EC" w:rsidRDefault="00C264EC" w:rsidP="00C264EC"/>
    <w:p w14:paraId="0B0EAB74" w14:textId="77777777" w:rsidR="00C264EC" w:rsidRPr="00E91A89" w:rsidRDefault="00C264EC" w:rsidP="00C264EC">
      <w:pPr>
        <w:jc w:val="both"/>
        <w:rPr>
          <w:sz w:val="28"/>
          <w:szCs w:val="28"/>
        </w:rPr>
      </w:pPr>
    </w:p>
    <w:sectPr w:rsidR="00C264EC" w:rsidRPr="00E91A89" w:rsidSect="00ED263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810"/>
    <w:multiLevelType w:val="hybridMultilevel"/>
    <w:tmpl w:val="1F0C90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9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08"/>
    <w:rsid w:val="001F44BD"/>
    <w:rsid w:val="00222808"/>
    <w:rsid w:val="002B4393"/>
    <w:rsid w:val="004254FF"/>
    <w:rsid w:val="008D004A"/>
    <w:rsid w:val="00BE24D7"/>
    <w:rsid w:val="00C264EC"/>
    <w:rsid w:val="00E91A89"/>
    <w:rsid w:val="00ED263A"/>
    <w:rsid w:val="00F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B37A"/>
  <w15:chartTrackingRefBased/>
  <w15:docId w15:val="{11B912F7-2DE5-497B-A218-6F6E8CD2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</dc:creator>
  <cp:keywords/>
  <dc:description/>
  <cp:lastModifiedBy>kote</cp:lastModifiedBy>
  <cp:revision>2</cp:revision>
  <dcterms:created xsi:type="dcterms:W3CDTF">2025-12-19T10:41:00Z</dcterms:created>
  <dcterms:modified xsi:type="dcterms:W3CDTF">2025-12-19T10:41:00Z</dcterms:modified>
</cp:coreProperties>
</file>